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4E" w:rsidRDefault="0085074E" w:rsidP="0085074E">
      <w:pPr>
        <w:rPr>
          <w:sz w:val="40"/>
          <w:szCs w:val="40"/>
        </w:rPr>
      </w:pPr>
      <w:bookmarkStart w:id="0" w:name="_GoBack"/>
      <w:bookmarkEnd w:id="0"/>
    </w:p>
    <w:p w:rsidR="00607842" w:rsidRPr="00630C78" w:rsidRDefault="00607842" w:rsidP="00630C78">
      <w:pPr>
        <w:jc w:val="center"/>
        <w:rPr>
          <w:rFonts w:ascii="Times New Roman" w:hAnsi="Times New Roman"/>
          <w:sz w:val="32"/>
          <w:szCs w:val="32"/>
        </w:rPr>
      </w:pPr>
      <w:r w:rsidRPr="00A924B7">
        <w:rPr>
          <w:sz w:val="40"/>
          <w:szCs w:val="40"/>
        </w:rPr>
        <w:t>Пояснительная  записка.</w:t>
      </w:r>
    </w:p>
    <w:p w:rsidR="00607842" w:rsidRPr="008B744B" w:rsidRDefault="00607842" w:rsidP="008B744B">
      <w:r w:rsidRPr="008B744B">
        <w:t>             «Начальный курс географии» - первый систематический курс новой для школьников учебной дисциплины. В процессе изучения курса формируются представления о Земле как о природном комплексе, об особенностях земных оболочек и их взаимосвязях, изучают влияние человека на развитие географических процессов.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природы и населения своей местности. Эти исследования используется для накопления знаний, которые будут необходимы в дальнейшем при овладении курсом географии.</w:t>
      </w:r>
    </w:p>
    <w:p w:rsidR="00607842" w:rsidRPr="008B744B" w:rsidRDefault="00607842" w:rsidP="008B744B">
      <w:r w:rsidRPr="008B744B">
        <w:t>В процессе изучения курса используются следующие формы промежуточного контроля: тестовый контроль, проверочные работы, топографические и географические диктанты, работы с контурными картами. Используются такие формы обучения, как диалог, беседа, дискуссия, диспут. Применяются варианты индивидуального, индивидуально-группового, группового и коллективного способа обучения.</w:t>
      </w:r>
    </w:p>
    <w:p w:rsidR="00607842" w:rsidRPr="008B744B" w:rsidRDefault="00607842" w:rsidP="008B744B">
      <w:r w:rsidRPr="008B744B">
        <w:t>Усвоение учебного материала реализуется с применением основных групп методов обучения и их сочетания:</w:t>
      </w:r>
    </w:p>
    <w:p w:rsidR="00607842" w:rsidRPr="008B744B" w:rsidRDefault="00607842" w:rsidP="008B744B">
      <w:r w:rsidRPr="008B744B">
        <w:t xml:space="preserve">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 </w:t>
      </w:r>
    </w:p>
    <w:p w:rsidR="00607842" w:rsidRPr="008B744B" w:rsidRDefault="00607842" w:rsidP="008B744B">
      <w:r w:rsidRPr="008B744B">
        <w:t>Методами стимулирования и мотивации учебной деятельности: познавательных игр, деловых игр.</w:t>
      </w:r>
    </w:p>
    <w:p w:rsidR="00607842" w:rsidRPr="008B744B" w:rsidRDefault="00607842" w:rsidP="008B744B">
      <w:r w:rsidRPr="008B744B">
        <w:t xml:space="preserve">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 </w:t>
      </w:r>
    </w:p>
    <w:p w:rsidR="00607842" w:rsidRPr="008B744B" w:rsidRDefault="00607842" w:rsidP="008B744B">
      <w:r w:rsidRPr="008B744B">
        <w:t xml:space="preserve">Используются следующие средства обучения: компьютер, мультимедийный проектор, экран, учебно-наглядные пособия (таблицы, карты и др.), организационно-педагогические средства (карточки, билеты, раздаточный материал). </w:t>
      </w:r>
    </w:p>
    <w:p w:rsidR="00607842" w:rsidRPr="008B744B" w:rsidRDefault="00607842" w:rsidP="008B744B">
      <w:r w:rsidRPr="008B744B">
        <w:t>Программа Герасимовой Т.П. «Начальный курс географии» 6 класс полностью соответствует требованиям «Обязательного минимума содержания основных образовательных программ».  </w:t>
      </w:r>
    </w:p>
    <w:p w:rsidR="00607842" w:rsidRPr="008B744B" w:rsidRDefault="00607842" w:rsidP="008B744B">
      <w:r w:rsidRPr="008B744B">
        <w:t>На прохождение программы в «Начальный курс географии. 6 класс» в учебном году выделяется 70 часов, 2 часа в неделю.</w:t>
      </w:r>
    </w:p>
    <w:p w:rsidR="00607842" w:rsidRPr="008B744B" w:rsidRDefault="00607842" w:rsidP="008B744B">
      <w:r w:rsidRPr="008B744B">
        <w:t>В программу внесены следующие изменения:</w:t>
      </w:r>
    </w:p>
    <w:p w:rsidR="00607842" w:rsidRPr="008B744B" w:rsidRDefault="00607842" w:rsidP="008B744B">
      <w:r w:rsidRPr="008B744B">
        <w:t>Тема «Введение» (3 часа), включает тему «Развитие географических знаний человека о Земле».</w:t>
      </w:r>
    </w:p>
    <w:p w:rsidR="00607842" w:rsidRPr="008B744B" w:rsidRDefault="00607842" w:rsidP="008B744B">
      <w:r w:rsidRPr="008B744B">
        <w:t>На изучение I раздела «Изображение земной поверхности» выделено 14 часов.</w:t>
      </w:r>
    </w:p>
    <w:p w:rsidR="00607842" w:rsidRPr="008B744B" w:rsidRDefault="00607842" w:rsidP="008B744B">
      <w:r w:rsidRPr="008B744B">
        <w:t>Раздел II «Оболочки Земли» изучается 38 час, а III раздел «Природа и человек» 5  часов.</w:t>
      </w:r>
    </w:p>
    <w:p w:rsidR="00607842" w:rsidRPr="008B744B" w:rsidRDefault="00607842" w:rsidP="008B744B">
      <w:r w:rsidRPr="008B744B">
        <w:lastRenderedPageBreak/>
        <w:t>В программу включен IV раздел «Природа и население своей местности» (10 часов), построенный на краеведческом материале, который предполагает практическое применение отдельных элементов, уже известных учащимся, для изучения компонентов природы своей местности.</w:t>
      </w:r>
    </w:p>
    <w:p w:rsidR="00607842" w:rsidRPr="008B744B" w:rsidRDefault="00607842" w:rsidP="008B744B">
      <w:r w:rsidRPr="008B744B">
        <w:t>    Исходными документами для составления примера рабочей программы явились:</w:t>
      </w:r>
    </w:p>
    <w:p w:rsidR="00607842" w:rsidRPr="008B744B" w:rsidRDefault="00607842" w:rsidP="008B744B">
      <w:r w:rsidRPr="008B744B">
        <w:t>Федеральный компонент государственного стандарта общего образования, утвержденный приказом Минобразования РФ № 1089 от 05.03.2004;</w:t>
      </w:r>
    </w:p>
    <w:p w:rsidR="00607842" w:rsidRPr="008B744B" w:rsidRDefault="00607842" w:rsidP="008B744B">
      <w:r w:rsidRPr="008B744B">
        <w:t>Федеральный базисный учебный план для среднего (полного) общего образования, утвержденный приказом Минобразования РФ № 1312 от 09.03. 2004 с внесенными в него изменениями;</w:t>
      </w:r>
    </w:p>
    <w:p w:rsidR="00607842" w:rsidRPr="008B744B" w:rsidRDefault="00607842" w:rsidP="008B744B">
      <w:r w:rsidRPr="008B744B">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2009/2010 учебный год, утвержденным Приказом МО РФ № 2008 от 14.12.2010 г.;</w:t>
      </w:r>
    </w:p>
    <w:p w:rsidR="00607842" w:rsidRPr="008B744B" w:rsidRDefault="00607842" w:rsidP="008B744B">
      <w:r w:rsidRPr="008B744B">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Кроме того, программа содержит перечень практических работ по каждому разделу.</w:t>
      </w:r>
    </w:p>
    <w:p w:rsidR="00607842" w:rsidRPr="008B744B" w:rsidRDefault="00607842" w:rsidP="008B744B">
      <w:r w:rsidRPr="008B744B">
        <w:t>Цели и задачи курса.</w:t>
      </w:r>
    </w:p>
    <w:p w:rsidR="00607842" w:rsidRPr="008B744B" w:rsidRDefault="00607842" w:rsidP="008B744B">
      <w:r w:rsidRPr="008B744B">
        <w:t>     Основная цель «Начального курса географии» - систематизация знаний о природе и человеке, подготовка учащихся к восприятию страноведческого курса с помощью рассмотрения причинно-следственных связей между географическими объектами и явлениями. Для успешного достижения основной цели курса необходимо решить следующие учебно-методические  задачи:</w:t>
      </w:r>
    </w:p>
    <w:p w:rsidR="00607842" w:rsidRPr="008B744B" w:rsidRDefault="00607842" w:rsidP="008B744B">
      <w:r w:rsidRPr="008B744B">
        <w:t>актуализировать знания и умения школьников, сформированные у них при изучении курсов «Окружающий мир» и «Природоведение»;</w:t>
      </w:r>
    </w:p>
    <w:p w:rsidR="00607842" w:rsidRPr="008B744B" w:rsidRDefault="00607842" w:rsidP="008B744B">
      <w:r w:rsidRPr="008B744B">
        <w:t>развивать познавательный интерес учащихся 6 классов к объектам и процессам окружающего мира;</w:t>
      </w:r>
    </w:p>
    <w:p w:rsidR="00607842" w:rsidRPr="008B744B" w:rsidRDefault="00607842" w:rsidP="008B744B">
      <w:r w:rsidRPr="008B744B">
        <w:t>научить применять знания о своей местности при изучении природы Земли и человека;</w:t>
      </w:r>
    </w:p>
    <w:p w:rsidR="00607842" w:rsidRPr="008B744B" w:rsidRDefault="00607842" w:rsidP="008B744B">
      <w:r w:rsidRPr="008B744B">
        <w:t>научить устанавливать связи в системе географических знаний (геолого-геоморфологических, гидрологических и др.), а также меду системой физико-географических и общественно-географических знаний;</w:t>
      </w:r>
    </w:p>
    <w:p w:rsidR="00607842" w:rsidRPr="008B744B" w:rsidRDefault="00607842" w:rsidP="008B744B">
      <w:r w:rsidRPr="008B744B">
        <w:t xml:space="preserve">включать учащихся в практическую деятельность по применению изучаемого материала с целью составления схем, раскрывающих связи меду природными объектами и явлениями. </w:t>
      </w:r>
    </w:p>
    <w:p w:rsidR="00607842" w:rsidRPr="008B744B" w:rsidRDefault="00607842" w:rsidP="008B744B">
      <w:r w:rsidRPr="008B744B">
        <w:t>В структурном соотношении курс состоит из введения и четырех  разделов: «Изображение земной поверхности», «Оболочки Земли» , «Природа и человек», «Природа и население своей местности».</w:t>
      </w:r>
    </w:p>
    <w:p w:rsidR="00607842" w:rsidRPr="008B744B" w:rsidRDefault="00607842" w:rsidP="008B744B">
      <w:r w:rsidRPr="008B744B">
        <w:t>Содержание тем учебного курса географии 6 класс.</w:t>
      </w:r>
    </w:p>
    <w:p w:rsidR="00607842" w:rsidRPr="008B744B" w:rsidRDefault="00607842" w:rsidP="008B744B">
      <w:r w:rsidRPr="008B744B">
        <w:t>ВВЕДЕНИЕ – 3ч..</w:t>
      </w:r>
    </w:p>
    <w:tbl>
      <w:tblPr>
        <w:tblW w:w="5000" w:type="pct"/>
        <w:tblCellSpacing w:w="0" w:type="dxa"/>
        <w:tblCellMar>
          <w:left w:w="0" w:type="dxa"/>
          <w:right w:w="0" w:type="dxa"/>
        </w:tblCellMar>
        <w:tblLook w:val="00A0" w:firstRow="1" w:lastRow="0" w:firstColumn="1" w:lastColumn="0" w:noHBand="0" w:noVBand="0"/>
      </w:tblPr>
      <w:tblGrid>
        <w:gridCol w:w="9611"/>
      </w:tblGrid>
      <w:tr w:rsidR="00607842" w:rsidRPr="009025F4" w:rsidTr="00A456EF">
        <w:trPr>
          <w:tblCellSpacing w:w="0" w:type="dxa"/>
        </w:trPr>
        <w:tc>
          <w:tcPr>
            <w:tcW w:w="10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tbl>
            <w:tblPr>
              <w:tblW w:w="5000" w:type="pct"/>
              <w:tblCellSpacing w:w="0" w:type="dxa"/>
              <w:tblCellMar>
                <w:left w:w="0" w:type="dxa"/>
                <w:right w:w="0" w:type="dxa"/>
              </w:tblCellMar>
              <w:tblLook w:val="00A0" w:firstRow="1" w:lastRow="0" w:firstColumn="1" w:lastColumn="0" w:noHBand="0" w:noVBand="0"/>
            </w:tblPr>
            <w:tblGrid>
              <w:gridCol w:w="9335"/>
            </w:tblGrid>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lastRenderedPageBreak/>
                    <w:t>      Что изучает география. География — наука о природе Земли, ее населе нии, его хозяйственной деятельности, о связях между ними; значение науки для человека и общества; осо бенности начального курса.</w:t>
                  </w:r>
                </w:p>
                <w:p w:rsidR="00607842" w:rsidRPr="009025F4" w:rsidRDefault="00607842" w:rsidP="008B744B">
                  <w:r w:rsidRPr="009025F4">
                    <w:t>      Раз витие знаний о Земле; форма и размеры Земли. Совре менные географические исследования; формы их ор ганизации и методы.</w:t>
                  </w:r>
                </w:p>
                <w:p w:rsidR="00607842" w:rsidRPr="009025F4" w:rsidRDefault="00607842" w:rsidP="008B744B">
                  <w:r w:rsidRPr="009025F4">
                    <w:t>       Земля — планета Солнечной системы, вращение Земли. Луна — спутник Земли.</w:t>
                  </w:r>
                </w:p>
                <w:p w:rsidR="00607842" w:rsidRPr="009025F4" w:rsidRDefault="00607842" w:rsidP="008B744B">
                  <w:r w:rsidRPr="009025F4">
                    <w:t> </w:t>
                  </w:r>
                </w:p>
              </w:tc>
            </w:tr>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Практическая работа 1. «Наблюдение за погодой и сезонными изменениями». </w:t>
                  </w:r>
                </w:p>
                <w:p w:rsidR="00607842" w:rsidRPr="009025F4" w:rsidRDefault="00607842" w:rsidP="008B744B">
                  <w:r w:rsidRPr="009025F4">
                    <w:t xml:space="preserve">Раздел I  </w:t>
                  </w:r>
                </w:p>
                <w:p w:rsidR="00607842" w:rsidRPr="009025F4" w:rsidRDefault="00607842" w:rsidP="008B744B">
                  <w:r w:rsidRPr="009025F4">
                    <w:t>ИЗОБРАЖЕНИЯ ЗЕМНОЙ ПОВЕРХНОСТИ (15 ч)</w:t>
                  </w:r>
                </w:p>
                <w:p w:rsidR="00607842" w:rsidRPr="009025F4" w:rsidRDefault="00607842" w:rsidP="008B744B">
                  <w:r w:rsidRPr="009025F4">
                    <w:t>Тема I. План местности-8 ч.</w:t>
                  </w:r>
                </w:p>
                <w:p w:rsidR="00607842" w:rsidRPr="009025F4" w:rsidRDefault="00607842" w:rsidP="008B744B">
                  <w:r w:rsidRPr="009025F4">
                    <w:t>      Понятие о плане местности. Условные знаки плана. Масштаб плана. Стороны горизонта. Ориентирование на местности и по плану. Сторо ны горизонта на местности и на плане. Изображение неровностей земной поверхности на плане горизонталями. Относительная и абсолютная высота точки местности.</w:t>
                  </w:r>
                </w:p>
                <w:p w:rsidR="00607842" w:rsidRPr="009025F4" w:rsidRDefault="00607842" w:rsidP="008B744B">
                  <w:r w:rsidRPr="009025F4">
                    <w:t>    Съемка местности. Способы съемки плана местности. Способы глазомерной съемки. Общие приемы работы при глазомерной съемке плана местности. Осо бенности изображения своего или ближайшего населенного пункта (села, города или чисти города). Опре деление (примерно) местонахождения своей школы. Использование планов местности в практической деятельности человека.</w:t>
                  </w:r>
                </w:p>
                <w:p w:rsidR="00607842" w:rsidRPr="009025F4" w:rsidRDefault="00607842" w:rsidP="008B744B">
                  <w:r w:rsidRPr="009025F4">
                    <w:t>Практические работы:  1. Измерение расстояний по плану местности. 2. Построение плана пришкольного участка. 3.Чтение плана местности.</w:t>
                  </w:r>
                </w:p>
                <w:p w:rsidR="00607842" w:rsidRPr="009025F4" w:rsidRDefault="00607842" w:rsidP="008B744B">
                  <w:r w:rsidRPr="009025F4">
                    <w:t>Тема 2. Географическая карта-8 ч.</w:t>
                  </w:r>
                </w:p>
                <w:p w:rsidR="00607842" w:rsidRPr="009025F4" w:rsidRDefault="00607842" w:rsidP="008B744B">
                  <w:r w:rsidRPr="009025F4">
                    <w:t xml:space="preserve">        Форма и размеры Земли. Особенности изображения поверхности Земли на глобусе и карте полушарии, на аэрокосмических снимках. </w:t>
                  </w:r>
                </w:p>
                <w:p w:rsidR="00607842" w:rsidRPr="009025F4" w:rsidRDefault="00607842" w:rsidP="008B744B">
                  <w:r w:rsidRPr="009025F4">
                    <w:t>         Градусная сеть на глобусе и географиче ской карте. Меридианы и параллели. Определение на правлений.  Географическая широта и долгота. Географические координаты. Изображение высот и глубин на картах. Шкала высот и глубин. Значение планов местности и карт. Использование географических карт в практиче ской деятельности человека.</w:t>
                  </w:r>
                </w:p>
                <w:p w:rsidR="00607842" w:rsidRPr="009025F4" w:rsidRDefault="00607842" w:rsidP="008B744B">
                  <w:r w:rsidRPr="009025F4">
                    <w:t xml:space="preserve">Практические работы: 1.Определение расстояний и направлений на глобусе. </w:t>
                  </w:r>
                </w:p>
                <w:p w:rsidR="00607842" w:rsidRPr="009025F4" w:rsidRDefault="00607842" w:rsidP="008B744B">
                  <w:r w:rsidRPr="009025F4">
                    <w:t>2.Определение географических координат объектов.</w:t>
                  </w:r>
                </w:p>
              </w:tc>
            </w:tr>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Раздел II</w:t>
                  </w:r>
                </w:p>
                <w:p w:rsidR="00607842" w:rsidRPr="009025F4" w:rsidRDefault="00607842" w:rsidP="008B744B">
                  <w:r w:rsidRPr="009025F4">
                    <w:t>ОБОЛОЧКИ ЗЕМЛИ (41  ч)</w:t>
                  </w:r>
                </w:p>
                <w:p w:rsidR="00607842" w:rsidRPr="009025F4" w:rsidRDefault="00607842" w:rsidP="008B744B">
                  <w:r w:rsidRPr="009025F4">
                    <w:lastRenderedPageBreak/>
                    <w:t>Тема 1. Литосфера-8ч.</w:t>
                  </w:r>
                </w:p>
                <w:p w:rsidR="00607842" w:rsidRPr="009025F4" w:rsidRDefault="00607842" w:rsidP="008B744B">
                  <w:r w:rsidRPr="009025F4">
                    <w:t>    Земля и ее строение. Внутреннее строение Земли (ядро, мантия). Зем ная кора — внешняя оболочка. Ее строение, свойства, современные исследования.</w:t>
                  </w:r>
                </w:p>
                <w:p w:rsidR="00607842" w:rsidRPr="009025F4" w:rsidRDefault="00607842" w:rsidP="008B744B">
                  <w:r w:rsidRPr="009025F4">
                    <w:t>    Породы, слагающие земную кору. Их свойства и использование человеком: руд ные, горючие, строительные, химические и др.</w:t>
                  </w:r>
                </w:p>
                <w:p w:rsidR="00607842" w:rsidRPr="009025F4" w:rsidRDefault="00607842" w:rsidP="008B744B">
                  <w:r w:rsidRPr="009025F4">
                    <w:t>     Движения земной коры: верти кальные и горизонтальные, землетрясения. Вулканы действующие и потухшие, горячие источники. Гейзеры.</w:t>
                  </w:r>
                </w:p>
                <w:p w:rsidR="00607842" w:rsidRPr="009025F4" w:rsidRDefault="00607842" w:rsidP="008B744B">
                  <w:r w:rsidRPr="009025F4">
                    <w:t>Формы рельефа земной коры. </w:t>
                  </w:r>
                </w:p>
                <w:p w:rsidR="00607842" w:rsidRPr="009025F4" w:rsidRDefault="00607842" w:rsidP="008B744B">
                  <w:r w:rsidRPr="009025F4">
                    <w:t>   Рельеф суши. Горы суши: их рельеф и строение (складчатые, глыбовые), различия по высоте. Изменения гор во времени при взаимодействии внутренних и внешних процессов. Влияние человека.</w:t>
                  </w:r>
                </w:p>
                <w:p w:rsidR="00607842" w:rsidRPr="009025F4" w:rsidRDefault="00607842" w:rsidP="008B744B">
                  <w:r w:rsidRPr="009025F4">
                    <w:t>   Равнины суши: их рельеф, различия по высоте. Изменения равнин во времени при взаимодействии внешних и внутренних процессов. Влияние человека.</w:t>
                  </w:r>
                </w:p>
                <w:p w:rsidR="00607842" w:rsidRPr="009025F4" w:rsidRDefault="00607842" w:rsidP="008B744B">
                  <w:r w:rsidRPr="009025F4">
                    <w:t>   Рельеф дна Мирового океана. Подводная окраина материков, ложе океана (котловины, срединно-океанические хребты), переходные области. Изучение рельефа дна Мирового океана.</w:t>
                  </w:r>
                </w:p>
                <w:p w:rsidR="00607842" w:rsidRPr="009025F4" w:rsidRDefault="00607842" w:rsidP="008B744B">
                  <w:r w:rsidRPr="009025F4">
                    <w:t>Практические работы  1. Определение горных пород по образцам. 2. Описание рельефа дна океана по плану. 3. Определение географического положения гор и равнин по плану.</w:t>
                  </w:r>
                </w:p>
                <w:p w:rsidR="00607842" w:rsidRPr="009025F4" w:rsidRDefault="00607842" w:rsidP="008B744B">
                  <w:r w:rsidRPr="009025F4">
                    <w:t>Тема 2. Гидросфера-15 ч.</w:t>
                  </w:r>
                </w:p>
                <w:p w:rsidR="00607842" w:rsidRPr="009025F4" w:rsidRDefault="00607842" w:rsidP="008B744B">
                  <w:r w:rsidRPr="009025F4">
                    <w:t>     Вода на Земле. Три основные части гидросферы: Мировой океан, воды суши, водяной пар в атмосфере. Свойства воды: усло вия перехода из одного состояния в другое, изменение объема при нагревании и охлаждении, вода — раство ритель. Мировой круговорот воды, его значение в свя зи всех оболочек Земли.</w:t>
                  </w:r>
                </w:p>
                <w:p w:rsidR="00607842" w:rsidRPr="009025F4" w:rsidRDefault="00607842" w:rsidP="008B744B">
                  <w:r w:rsidRPr="009025F4">
                    <w:t>    Мировой океан и его части. Участки суши: материки и острова, их части - полуострова. Деление Мирового океана на четыре океана, каждый из которых имеет: моря (ок раинные и внутренние), заливы, соединение их — проливы.</w:t>
                  </w:r>
                </w:p>
                <w:p w:rsidR="00607842" w:rsidRPr="009025F4" w:rsidRDefault="00607842" w:rsidP="008B744B">
                  <w:r w:rsidRPr="009025F4">
                    <w:t xml:space="preserve">   Свойства вод Мирового океана: соленость, темпера тура. </w:t>
                  </w:r>
                </w:p>
                <w:p w:rsidR="00607842" w:rsidRPr="009025F4" w:rsidRDefault="00607842" w:rsidP="008B744B">
                  <w:r w:rsidRPr="009025F4">
                    <w:t>   Движения вод. Волны в океане, цунами, прили вы и отливы. Течения в океане. Изучение мирового океана.</w:t>
                  </w:r>
                </w:p>
                <w:p w:rsidR="00607842" w:rsidRPr="009025F4" w:rsidRDefault="00607842" w:rsidP="008B744B">
                  <w:r w:rsidRPr="009025F4">
                    <w:t>      Воды суши.</w:t>
                  </w:r>
                </w:p>
                <w:p w:rsidR="00607842" w:rsidRPr="009025F4" w:rsidRDefault="00607842" w:rsidP="008B744B">
                  <w:r w:rsidRPr="009025F4">
                    <w:t xml:space="preserve">       Подземные воды: грунтовые и межпласто вые. </w:t>
                  </w:r>
                </w:p>
                <w:p w:rsidR="00607842" w:rsidRPr="009025F4" w:rsidRDefault="00607842" w:rsidP="008B744B">
                  <w:r w:rsidRPr="009025F4">
                    <w:t xml:space="preserve">   Реки. Элементы речной доли ны. Речная система, бассейн реки и водораздел. Пита ние и режим рек, зависимость рек от рельефа. </w:t>
                  </w:r>
                </w:p>
                <w:p w:rsidR="00607842" w:rsidRPr="009025F4" w:rsidRDefault="00607842" w:rsidP="008B744B">
                  <w:r w:rsidRPr="009025F4">
                    <w:t xml:space="preserve">   Озера. Озерные котловины и  их образование. Озера сточные и бессточные. Озерные воды пресные и соле ные. </w:t>
                  </w:r>
                </w:p>
                <w:p w:rsidR="00607842" w:rsidRPr="009025F4" w:rsidRDefault="00607842" w:rsidP="008B744B">
                  <w:r w:rsidRPr="009025F4">
                    <w:lastRenderedPageBreak/>
                    <w:t>    Ледники покровные и горные. Значение ледников.</w:t>
                  </w:r>
                </w:p>
                <w:p w:rsidR="00607842" w:rsidRPr="009025F4" w:rsidRDefault="00607842" w:rsidP="008B744B">
                  <w:r w:rsidRPr="009025F4">
                    <w:t>     Искусственные водоемы: каналы, во дохранилища, пруды. Использование и охрана по верхностных вод.</w:t>
                  </w:r>
                </w:p>
                <w:p w:rsidR="00607842" w:rsidRPr="009025F4" w:rsidRDefault="00607842" w:rsidP="008B744B">
                  <w:r w:rsidRPr="009025F4">
                    <w:t>Практические работы  1. Описание круговорота воды в природе. 2. Обозначение на карте объектов гидросферы.3.Обозначение на карте направлений крупных течений.  </w:t>
                  </w:r>
                </w:p>
                <w:p w:rsidR="00607842" w:rsidRPr="009025F4" w:rsidRDefault="00607842" w:rsidP="008B744B">
                  <w:r w:rsidRPr="009025F4">
                    <w:t>4. Характеристика географического положения морей по плану. 5. Характеристика географического положения рек и озер.</w:t>
                  </w:r>
                </w:p>
              </w:tc>
            </w:tr>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lastRenderedPageBreak/>
                    <w:t>Тема 3. Атмосфера-12 ч.</w:t>
                  </w:r>
                </w:p>
                <w:p w:rsidR="00607842" w:rsidRPr="009025F4" w:rsidRDefault="00607842" w:rsidP="008B744B">
                  <w:r w:rsidRPr="009025F4">
                    <w:t xml:space="preserve">      Атмосфера и ее строение. Значение атмосферы для жизни на Земле и меры против ее загрязнения. Изу чение атмосферы. </w:t>
                  </w:r>
                </w:p>
                <w:p w:rsidR="00607842" w:rsidRPr="009025F4" w:rsidRDefault="00607842" w:rsidP="008B744B">
                  <w:r w:rsidRPr="009025F4">
                    <w:t>  Температура воздуха, суточный и годовой ход температуры. Атмосферное давление, его изменение и измерение. Ветер, его виды, значение. Водяной пар и облака, относительная и абсолютная влажность, облачность. Атмосферные  осадки, их виды. Способы опре деления средних температур, направлений преобла дающих ветров, количества осадков (за сутки, месяц, год, многолетний период).</w:t>
                  </w:r>
                </w:p>
                <w:p w:rsidR="00607842" w:rsidRPr="009025F4" w:rsidRDefault="00607842" w:rsidP="008B744B">
                  <w:r w:rsidRPr="009025F4">
                    <w:t>    Погода и климат, их характеристика,  причины  измене ний. Элементы погоды и климата.</w:t>
                  </w:r>
                </w:p>
                <w:p w:rsidR="00607842" w:rsidRPr="009025F4" w:rsidRDefault="00607842" w:rsidP="008B744B">
                  <w:r w:rsidRPr="009025F4">
                    <w:t xml:space="preserve">Распределение сол нечного света и тепла по Земле. Пояса освещенности. </w:t>
                  </w:r>
                </w:p>
                <w:p w:rsidR="00607842" w:rsidRPr="009025F4" w:rsidRDefault="00607842" w:rsidP="008B744B">
                  <w:r w:rsidRPr="009025F4">
                    <w:t>     Причины, влияющие на климат: географическая широта, высота над уров нем океана, рельеф, растительность, преобладающие ветры, положение относительно океанов, горных хребтов и равнин.</w:t>
                  </w:r>
                </w:p>
              </w:tc>
            </w:tr>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Практические работы  1.Построение графика температуры за месяц. 2.Обозначение поясов освещенности Земли. 3. Обработка  метеонаблюдений.</w:t>
                  </w:r>
                </w:p>
              </w:tc>
            </w:tr>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Тема 4. Биосфера-6 ч.</w:t>
                  </w:r>
                </w:p>
                <w:p w:rsidR="00607842" w:rsidRPr="009025F4" w:rsidRDefault="00607842" w:rsidP="008B744B">
                  <w:r w:rsidRPr="009025F4">
                    <w:t>      Организмы на Земле. Разнообразие растений, животных, микроорганиз мов на планете Земля. Взаимосвязи между организ мами. Неравномерность распространения растений и животных на суше.</w:t>
                  </w:r>
                </w:p>
                <w:p w:rsidR="00607842" w:rsidRPr="009025F4" w:rsidRDefault="00607842" w:rsidP="008B744B">
                  <w:r w:rsidRPr="009025F4">
                    <w:t>    Природные зоны, их размещение.   Организмы в Мировом океане, условия жизни.</w:t>
                  </w:r>
                </w:p>
                <w:p w:rsidR="00607842" w:rsidRPr="009025F4" w:rsidRDefault="00607842" w:rsidP="008B744B">
                  <w:r w:rsidRPr="009025F4">
                    <w:t xml:space="preserve">     Воздействие организмов на земные оболочки: ат мосферу, гидросферу, земную кору. Почва, ее плодородие. </w:t>
                  </w:r>
                </w:p>
                <w:p w:rsidR="00607842" w:rsidRPr="009025F4" w:rsidRDefault="00607842" w:rsidP="008B744B">
                  <w:r w:rsidRPr="009025F4">
                    <w:t>     Природный комплекс. Географическая оболоч ка, ее образование.. Биосфера — часть географической оболочки.</w:t>
                  </w:r>
                </w:p>
                <w:p w:rsidR="00607842" w:rsidRPr="009025F4" w:rsidRDefault="00607842" w:rsidP="008B744B">
                  <w:r w:rsidRPr="009025F4">
                    <w:t>Практическая работа 1. Определение взаимосвязей природных комплексов.</w:t>
                  </w:r>
                </w:p>
              </w:tc>
            </w:tr>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lastRenderedPageBreak/>
                    <w:t>Раздел III  ПРИРОДА И ЧЕЛОВЕК – 5 ч.</w:t>
                  </w:r>
                </w:p>
                <w:p w:rsidR="00607842" w:rsidRPr="009025F4" w:rsidRDefault="00607842" w:rsidP="008B744B">
                  <w:r w:rsidRPr="009025F4">
                    <w:t>Тема 1. Население Земли -4 ч.</w:t>
                  </w:r>
                </w:p>
                <w:p w:rsidR="00607842" w:rsidRPr="009025F4" w:rsidRDefault="00607842" w:rsidP="008B744B">
                  <w:r w:rsidRPr="009025F4">
                    <w:t> </w:t>
                  </w:r>
                </w:p>
                <w:p w:rsidR="00607842" w:rsidRPr="009025F4" w:rsidRDefault="00607842" w:rsidP="008B744B">
                  <w:r w:rsidRPr="009025F4">
                    <w:t>  Численность населения Земли. Расовый состав. Основные человеческие расы; равенство рас. Исследования Н. Н. Миклухо-Маклая, его вклад в науку.</w:t>
                  </w:r>
                </w:p>
                <w:p w:rsidR="00607842" w:rsidRPr="009025F4" w:rsidRDefault="00607842" w:rsidP="008B744B">
                  <w:r w:rsidRPr="009025F4">
                    <w:t>     Типы населенных пунктов: городские поселения и сельские.  Народы и государства.</w:t>
                  </w:r>
                </w:p>
                <w:p w:rsidR="00607842" w:rsidRPr="009025F4" w:rsidRDefault="00607842" w:rsidP="008B744B">
                  <w:r w:rsidRPr="009025F4">
                    <w:t>Практическая работа  1.Определение географического положения крупнейших государств. </w:t>
                  </w:r>
                </w:p>
                <w:p w:rsidR="00607842" w:rsidRPr="009025F4" w:rsidRDefault="00607842" w:rsidP="008B744B">
                  <w:r w:rsidRPr="009025F4">
                    <w:t>Тема 2 .Влияние природы на жизнь человека - 1ч.</w:t>
                  </w:r>
                </w:p>
                <w:p w:rsidR="00607842" w:rsidRPr="009025F4" w:rsidRDefault="00607842" w:rsidP="008B744B">
                  <w:r w:rsidRPr="009025F4">
                    <w:t>Стихийные природные явления. Влияние природы на здоровье человека.</w:t>
                  </w:r>
                </w:p>
              </w:tc>
            </w:tr>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 xml:space="preserve">Раздел  IV   ПРИРОДА И НАСЕЛЕНИЕ СВОЕЙ МЕСТНОСТИ -10 Ч. </w:t>
                  </w:r>
                </w:p>
                <w:p w:rsidR="00607842" w:rsidRPr="009025F4" w:rsidRDefault="00607842" w:rsidP="008B744B">
                  <w:r w:rsidRPr="009025F4">
                    <w:t>    Географическое положение Московской области и Воскресенского района. Территория, границы. Место на глобусе.  </w:t>
                  </w:r>
                </w:p>
                <w:p w:rsidR="00607842" w:rsidRPr="009025F4" w:rsidRDefault="00607842" w:rsidP="008B744B">
                  <w:r w:rsidRPr="009025F4">
                    <w:t>     Особенности рельефа своей местности.  Геологическая история и полезные ископаемые. Характеристика основных форм рельефа. Рельеф Воскресенского района.</w:t>
                  </w:r>
                </w:p>
                <w:p w:rsidR="00607842" w:rsidRPr="009025F4" w:rsidRDefault="00607842" w:rsidP="008B744B">
                  <w:r w:rsidRPr="009025F4">
                    <w:t>      Климат Подмосковья и сезоны года. Климатические условия Воскресенского района. Опасные метеорологические явления.</w:t>
                  </w:r>
                </w:p>
                <w:p w:rsidR="00607842" w:rsidRPr="009025F4" w:rsidRDefault="00607842" w:rsidP="008B744B">
                  <w:r w:rsidRPr="009025F4">
                    <w:t>     Реки  и  озера региона. Общая характеристика рек Подмосковья. Озера и болота. Внутренние воды Воскресенского района.</w:t>
                  </w:r>
                </w:p>
                <w:p w:rsidR="00607842" w:rsidRPr="009025F4" w:rsidRDefault="00607842" w:rsidP="008B744B">
                  <w:r w:rsidRPr="009025F4">
                    <w:t xml:space="preserve">      Почвы Подмосковья. Основные особенности почв. Размещение по территории и использование почв. Деградация и загрязнение почв. Почвы Воскресенского района. </w:t>
                  </w:r>
                </w:p>
                <w:p w:rsidR="00607842" w:rsidRPr="009025F4" w:rsidRDefault="00607842" w:rsidP="008B744B">
                  <w:r w:rsidRPr="009025F4">
                    <w:t>    Растительный и животный мир региона. Основные виды растительности и животных. Характеристика растительного и животного мира  Воскресенского района.</w:t>
                  </w:r>
                </w:p>
                <w:p w:rsidR="00607842" w:rsidRPr="009025F4" w:rsidRDefault="00607842" w:rsidP="008B744B">
                  <w:r w:rsidRPr="009025F4">
                    <w:t>   Природные комплексы и их изменение человеком. Антропогенное изменение природы. Природные районы  Воскресенска и их измененность.</w:t>
                  </w:r>
                </w:p>
                <w:p w:rsidR="00607842" w:rsidRPr="009025F4" w:rsidRDefault="00607842" w:rsidP="008B744B">
                  <w:r w:rsidRPr="009025F4">
                    <w:t>    Население и города Подмосковья. Динамика роста численности населения Подмосковья и Воскресенского района. Города Подмосковья и населенные пункты Воскресенского района.</w:t>
                  </w:r>
                </w:p>
                <w:p w:rsidR="00607842" w:rsidRPr="009025F4" w:rsidRDefault="00607842" w:rsidP="008B744B">
                  <w:r w:rsidRPr="009025F4">
                    <w:t>   Хозяйственная деятельность и экологическая ситуация в регионе. Чем занято население Подмосковья и Воскресенского района.</w:t>
                  </w:r>
                </w:p>
                <w:p w:rsidR="00607842" w:rsidRPr="009025F4" w:rsidRDefault="00607842" w:rsidP="008B744B">
                  <w:r w:rsidRPr="009025F4">
                    <w:t>Практические работы 1. Обозначение на карте своего населенного пункта. 2. Описание климата своей местности. 3. Характеристика природных комплексов своей местности.</w:t>
                  </w:r>
                </w:p>
              </w:tc>
            </w:tr>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Требования к уровню освоения</w:t>
                  </w:r>
                </w:p>
                <w:p w:rsidR="00607842" w:rsidRPr="009025F4" w:rsidRDefault="00607842" w:rsidP="008B744B">
                  <w:r w:rsidRPr="009025F4">
                    <w:t>образовательных программ</w:t>
                  </w:r>
                </w:p>
                <w:p w:rsidR="00607842" w:rsidRPr="009025F4" w:rsidRDefault="00607842" w:rsidP="008B744B">
                  <w:r w:rsidRPr="009025F4">
                    <w:lastRenderedPageBreak/>
                    <w:t>Называть и/или показывать'.</w:t>
                  </w:r>
                </w:p>
                <w:p w:rsidR="00607842" w:rsidRPr="009025F4" w:rsidRDefault="00607842" w:rsidP="008B744B">
                  <w:r w:rsidRPr="009025F4">
                    <w:t>—  существенные признаки плана местности, гео графической карты, виды масштабов картографи ческих изображений;</w:t>
                  </w:r>
                </w:p>
                <w:p w:rsidR="00607842" w:rsidRPr="009025F4" w:rsidRDefault="00607842" w:rsidP="008B744B">
                  <w:r w:rsidRPr="009025F4">
                    <w:t>— форму и размеры Земли (длина окружности);</w:t>
                  </w:r>
                </w:p>
                <w:p w:rsidR="00607842" w:rsidRPr="009025F4" w:rsidRDefault="00607842" w:rsidP="008B744B">
                  <w:r w:rsidRPr="009025F4">
                    <w:t>— на глобусе и карте: полюсы, линии градусной сетки, экватор, начальный меридиан;</w:t>
                  </w:r>
                </w:p>
                <w:p w:rsidR="00607842" w:rsidRPr="009025F4" w:rsidRDefault="00607842" w:rsidP="008B744B">
                  <w:r w:rsidRPr="009025F4">
                    <w:t>— основные земные  сферы  и  части  внутреннего строения Земли;</w:t>
                  </w:r>
                </w:p>
                <w:p w:rsidR="00607842" w:rsidRPr="009025F4" w:rsidRDefault="00607842" w:rsidP="008B744B">
                  <w:r w:rsidRPr="009025F4">
                    <w:t>— основные формы рельефа суши и дна океана и их различия по высоте;</w:t>
                  </w:r>
                </w:p>
                <w:p w:rsidR="00607842" w:rsidRPr="009025F4" w:rsidRDefault="00607842" w:rsidP="008B744B">
                  <w:r w:rsidRPr="009025F4">
                    <w:t>— основные части земной коры, гидросферы, ат мосферы;</w:t>
                  </w:r>
                </w:p>
                <w:p w:rsidR="00607842" w:rsidRPr="009025F4" w:rsidRDefault="00607842" w:rsidP="008B744B">
                  <w:r w:rsidRPr="009025F4">
                    <w:t>— характерные природные явления, изменяющие рельеф земной коры;</w:t>
                  </w:r>
                </w:p>
                <w:p w:rsidR="00607842" w:rsidRPr="009025F4" w:rsidRDefault="00607842" w:rsidP="008B744B">
                  <w:r w:rsidRPr="009025F4">
                    <w:t>— части Мирового океана;</w:t>
                  </w:r>
                </w:p>
                <w:p w:rsidR="00607842" w:rsidRPr="009025F4" w:rsidRDefault="00607842" w:rsidP="008B744B">
                  <w:r w:rsidRPr="009025F4">
                    <w:t>— среднюю соленость вод океана;</w:t>
                  </w:r>
                </w:p>
                <w:p w:rsidR="00607842" w:rsidRPr="009025F4" w:rsidRDefault="00607842" w:rsidP="008B744B">
                  <w:r w:rsidRPr="009025F4">
                    <w:t>— воды суши подземные и поверхностные;</w:t>
                  </w:r>
                </w:p>
                <w:p w:rsidR="00607842" w:rsidRPr="009025F4" w:rsidRDefault="00607842" w:rsidP="008B744B">
                  <w:r w:rsidRPr="009025F4">
                    <w:t>— речную систему, речной бассейн;</w:t>
                  </w:r>
                </w:p>
                <w:p w:rsidR="00607842" w:rsidRPr="009025F4" w:rsidRDefault="00607842" w:rsidP="008B744B">
                  <w:r w:rsidRPr="009025F4">
                    <w:t>— компоненты ПТК;</w:t>
                  </w:r>
                </w:p>
                <w:p w:rsidR="00607842" w:rsidRPr="009025F4" w:rsidRDefault="00607842" w:rsidP="008B744B">
                  <w:r w:rsidRPr="009025F4">
                    <w:t>— правила поведения в природе;</w:t>
                  </w:r>
                </w:p>
                <w:p w:rsidR="00607842" w:rsidRPr="009025F4" w:rsidRDefault="00607842" w:rsidP="008B744B">
                  <w:r w:rsidRPr="009025F4">
                    <w:t>—  причины изменения температуры воздуха в те чение суток, года;</w:t>
                  </w:r>
                </w:p>
                <w:p w:rsidR="00607842" w:rsidRPr="009025F4" w:rsidRDefault="00607842" w:rsidP="008B744B">
                  <w:r w:rsidRPr="009025F4">
                    <w:t>—  главную причину образования ветра;</w:t>
                  </w:r>
                </w:p>
                <w:p w:rsidR="00607842" w:rsidRPr="009025F4" w:rsidRDefault="00607842" w:rsidP="008B744B">
                  <w:r w:rsidRPr="009025F4">
                    <w:t>— главную причину образования облаков, осадков;</w:t>
                  </w:r>
                </w:p>
                <w:p w:rsidR="00607842" w:rsidRPr="009025F4" w:rsidRDefault="00607842" w:rsidP="008B744B">
                  <w:r w:rsidRPr="009025F4">
                    <w:t>—  пояса освещенности Земли;</w:t>
                  </w:r>
                </w:p>
                <w:p w:rsidR="00607842" w:rsidRPr="009025F4" w:rsidRDefault="00607842" w:rsidP="008B744B">
                  <w:r w:rsidRPr="009025F4">
                    <w:t>— географические координаты своей местности.</w:t>
                  </w:r>
                </w:p>
                <w:p w:rsidR="00607842" w:rsidRPr="009025F4" w:rsidRDefault="00607842" w:rsidP="008B744B">
                  <w:r w:rsidRPr="009025F4">
                    <w:t>2. Приводить примеры:</w:t>
                  </w:r>
                </w:p>
                <w:p w:rsidR="00607842" w:rsidRPr="009025F4" w:rsidRDefault="00607842" w:rsidP="008B744B">
                  <w:r w:rsidRPr="009025F4">
                    <w:t>—  характерных природных явлений в земной ко ре, гидросфере, атмосфере;</w:t>
                  </w:r>
                </w:p>
                <w:p w:rsidR="00607842" w:rsidRPr="009025F4" w:rsidRDefault="00607842" w:rsidP="008B744B">
                  <w:r w:rsidRPr="009025F4">
                    <w:t>— связей между элементами погоды;</w:t>
                  </w:r>
                </w:p>
                <w:p w:rsidR="00607842" w:rsidRPr="009025F4" w:rsidRDefault="00607842" w:rsidP="008B744B">
                  <w:r w:rsidRPr="009025F4">
                    <w:t>—  изменения погоды в связи со сменой воздушных</w:t>
                  </w:r>
                </w:p>
                <w:p w:rsidR="00607842" w:rsidRPr="009025F4" w:rsidRDefault="00607842" w:rsidP="008B744B">
                  <w:r w:rsidRPr="009025F4">
                    <w:t>—  воздействия организмов на  компоненты нежи вой природы;</w:t>
                  </w:r>
                </w:p>
                <w:p w:rsidR="00607842" w:rsidRPr="009025F4" w:rsidRDefault="00607842" w:rsidP="008B744B">
                  <w:r w:rsidRPr="009025F4">
                    <w:t>—  влияние климата на водоемы,  растительный и животный мир в природе;</w:t>
                  </w:r>
                </w:p>
                <w:p w:rsidR="00607842" w:rsidRPr="009025F4" w:rsidRDefault="00607842" w:rsidP="008B744B">
                  <w:r w:rsidRPr="009025F4">
                    <w:t>—  меры по охране природы в своей местности;</w:t>
                  </w:r>
                </w:p>
                <w:p w:rsidR="00607842" w:rsidRPr="009025F4" w:rsidRDefault="00607842" w:rsidP="008B744B">
                  <w:r w:rsidRPr="009025F4">
                    <w:t>—  горных пород  и минералов,  их  использования человеком;</w:t>
                  </w:r>
                </w:p>
                <w:p w:rsidR="00607842" w:rsidRPr="009025F4" w:rsidRDefault="00607842" w:rsidP="008B744B">
                  <w:r w:rsidRPr="009025F4">
                    <w:t xml:space="preserve">—  влияния природы на отрасли промышленности, сельского хозяйства, транспорт, отдых </w:t>
                  </w:r>
                  <w:r w:rsidRPr="009025F4">
                    <w:lastRenderedPageBreak/>
                    <w:t>населения в своей местности;</w:t>
                  </w:r>
                </w:p>
                <w:p w:rsidR="00607842" w:rsidRPr="009025F4" w:rsidRDefault="00607842" w:rsidP="008B744B">
                  <w:r w:rsidRPr="009025F4">
                    <w:t>—  взаимосвязей: река — рельеф;</w:t>
                  </w:r>
                </w:p>
                <w:p w:rsidR="00607842" w:rsidRPr="009025F4" w:rsidRDefault="00607842" w:rsidP="008B744B">
                  <w:r w:rsidRPr="009025F4">
                    <w:t>— искусственных водоемов;</w:t>
                  </w:r>
                </w:p>
                <w:p w:rsidR="00607842" w:rsidRPr="009025F4" w:rsidRDefault="00607842" w:rsidP="008B744B">
                  <w:r w:rsidRPr="009025F4">
                    <w:t>—  из истории географических исследований и от крытий.</w:t>
                  </w:r>
                </w:p>
                <w:p w:rsidR="00607842" w:rsidRPr="009025F4" w:rsidRDefault="00607842" w:rsidP="008B744B">
                  <w:r w:rsidRPr="009025F4">
                    <w:t>3. Определять:</w:t>
                  </w:r>
                </w:p>
                <w:p w:rsidR="00607842" w:rsidRPr="009025F4" w:rsidRDefault="00607842" w:rsidP="008B744B">
                  <w:r w:rsidRPr="009025F4">
                    <w:t>—  атмосферное   давление,   температуру   воздуха, виды облаков, осадков, направление ветра;</w:t>
                  </w:r>
                </w:p>
                <w:p w:rsidR="00607842" w:rsidRPr="009025F4" w:rsidRDefault="00607842" w:rsidP="008B744B">
                  <w:r w:rsidRPr="009025F4">
                    <w:t>— стороны горизонта (ориентироваться) на мест ности, стороны света по плану местности и геогра фическим картам;</w:t>
                  </w:r>
                </w:p>
                <w:p w:rsidR="00607842" w:rsidRPr="009025F4" w:rsidRDefault="00607842" w:rsidP="008B744B">
                  <w:r w:rsidRPr="009025F4">
                    <w:t>— абсолютные и относительные высоты;</w:t>
                  </w:r>
                </w:p>
                <w:p w:rsidR="00607842" w:rsidRPr="009025F4" w:rsidRDefault="00607842" w:rsidP="008B744B">
                  <w:r w:rsidRPr="009025F4">
                    <w:t>— объекты на плане и карте, расстояния, обозна чать их на чертеже, контурной карте;</w:t>
                  </w:r>
                </w:p>
                <w:p w:rsidR="00607842" w:rsidRPr="009025F4" w:rsidRDefault="00607842" w:rsidP="008B744B">
                  <w:r w:rsidRPr="009025F4">
                    <w:t>—  по карте географическое положение объектов;</w:t>
                  </w:r>
                </w:p>
                <w:p w:rsidR="00607842" w:rsidRPr="009025F4" w:rsidRDefault="00607842" w:rsidP="008B744B">
                  <w:r w:rsidRPr="009025F4">
                    <w:t>— по образцам:  осадочные и магматические гор ные породы;</w:t>
                  </w:r>
                </w:p>
                <w:p w:rsidR="00607842" w:rsidRPr="009025F4" w:rsidRDefault="00607842" w:rsidP="008B744B">
                  <w:r w:rsidRPr="009025F4">
                    <w:t>— фенологические сроки начала времен года.  Описывать:</w:t>
                  </w:r>
                </w:p>
                <w:p w:rsidR="00607842" w:rsidRPr="009025F4" w:rsidRDefault="00607842" w:rsidP="008B744B">
                  <w:r w:rsidRPr="009025F4">
                    <w:t xml:space="preserve">—  географические объекты и явления на местнос ти (погода, рельеф, воды, почвы, растительность и животный мир), их использование и изменение че ловеком; давать оценку экологического состояния. </w:t>
                  </w:r>
                </w:p>
                <w:p w:rsidR="00607842" w:rsidRPr="009025F4" w:rsidRDefault="00607842" w:rsidP="008B744B">
                  <w:r w:rsidRPr="009025F4">
                    <w:t>4. Объяснять:</w:t>
                  </w:r>
                </w:p>
                <w:p w:rsidR="00607842" w:rsidRPr="009025F4" w:rsidRDefault="00607842" w:rsidP="008B744B">
                  <w:r w:rsidRPr="009025F4">
                    <w:t>— особенности   рельефа,   климата,   вод,   биокомп лекса, окружающей среды, влияющей на жизнь, труд.</w:t>
                  </w:r>
                </w:p>
                <w:p w:rsidR="00607842" w:rsidRPr="009025F4" w:rsidRDefault="00607842" w:rsidP="008B744B">
                  <w:r w:rsidRPr="009025F4">
                    <w:t>Требования к оценке знаний, умений и навыков учащихся</w:t>
                  </w:r>
                </w:p>
                <w:p w:rsidR="00607842" w:rsidRPr="009025F4" w:rsidRDefault="00607842" w:rsidP="008B744B">
                  <w:r w:rsidRPr="009025F4">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607842" w:rsidRPr="009025F4" w:rsidRDefault="00607842" w:rsidP="008B744B">
                  <w:r w:rsidRPr="009025F4">
                    <w:t>Устный ответ.</w:t>
                  </w:r>
                </w:p>
                <w:p w:rsidR="00607842" w:rsidRPr="009025F4" w:rsidRDefault="00607842" w:rsidP="008B744B">
                  <w:r w:rsidRPr="009025F4">
                    <w:t xml:space="preserve">Оценка "5" ставится, если ученик: </w:t>
                  </w:r>
                </w:p>
                <w:p w:rsidR="00607842" w:rsidRPr="009025F4" w:rsidRDefault="00607842" w:rsidP="008B744B">
                  <w:r w:rsidRPr="009025F4">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607842" w:rsidRPr="009025F4" w:rsidRDefault="00607842" w:rsidP="008B744B">
                  <w:r w:rsidRPr="009025F4">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r w:rsidRPr="009025F4">
                    <w:lastRenderedPageBreak/>
                    <w:t xml:space="preserve">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607842" w:rsidRPr="009025F4" w:rsidRDefault="00607842" w:rsidP="008B744B">
                  <w:r w:rsidRPr="009025F4">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607842" w:rsidRPr="009025F4" w:rsidRDefault="00607842" w:rsidP="008B744B">
                  <w:r w:rsidRPr="009025F4">
                    <w:t>хорошее знание карты и использование ее, верное решение географических задач.</w:t>
                  </w:r>
                </w:p>
                <w:p w:rsidR="00607842" w:rsidRPr="009025F4" w:rsidRDefault="00607842" w:rsidP="008B744B">
                  <w:r w:rsidRPr="009025F4">
                    <w:t xml:space="preserve">Оценка "4" ставится, если ученик: </w:t>
                  </w:r>
                </w:p>
                <w:p w:rsidR="00607842" w:rsidRPr="009025F4" w:rsidRDefault="00607842" w:rsidP="008B744B">
                  <w:r w:rsidRPr="009025F4">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607842" w:rsidRPr="009025F4" w:rsidRDefault="00607842" w:rsidP="008B744B">
                  <w:r w:rsidRPr="009025F4">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607842" w:rsidRPr="009025F4" w:rsidRDefault="00607842" w:rsidP="008B744B">
                  <w:r w:rsidRPr="009025F4">
                    <w:t xml:space="preserve">в основном правильно даны определения понятий и использованы научные термины; </w:t>
                  </w:r>
                </w:p>
                <w:p w:rsidR="00607842" w:rsidRPr="009025F4" w:rsidRDefault="00607842" w:rsidP="008B744B">
                  <w:r w:rsidRPr="009025F4">
                    <w:t xml:space="preserve">ответ самостоятельный; </w:t>
                  </w:r>
                </w:p>
                <w:p w:rsidR="00607842" w:rsidRPr="009025F4" w:rsidRDefault="00607842" w:rsidP="008B744B">
                  <w:r w:rsidRPr="009025F4">
                    <w:t xml:space="preserve">наличие неточностей в изложении географического материала; </w:t>
                  </w:r>
                </w:p>
                <w:p w:rsidR="00607842" w:rsidRPr="009025F4" w:rsidRDefault="00607842" w:rsidP="008B744B">
                  <w:r w:rsidRPr="009025F4">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607842" w:rsidRPr="009025F4" w:rsidRDefault="00607842" w:rsidP="008B744B">
                  <w:r w:rsidRPr="009025F4">
                    <w:t xml:space="preserve">связное и последовательное изложение; при помощи наводящих вопросов учителя </w:t>
                  </w:r>
                  <w:r w:rsidRPr="009025F4">
                    <w:lastRenderedPageBreak/>
                    <w:t>восполняются сделанные пропуски;</w:t>
                  </w:r>
                </w:p>
                <w:p w:rsidR="00607842" w:rsidRPr="009025F4" w:rsidRDefault="00607842" w:rsidP="008B744B">
                  <w:r w:rsidRPr="009025F4">
                    <w:t>наличие конкретных представлений и элементарных реальных понятий изучаемых географических явлений;</w:t>
                  </w:r>
                </w:p>
                <w:p w:rsidR="00607842" w:rsidRPr="009025F4" w:rsidRDefault="00607842" w:rsidP="008B744B">
                  <w:r w:rsidRPr="009025F4">
                    <w:t>понимание основных географических взаимосвязей;</w:t>
                  </w:r>
                </w:p>
                <w:p w:rsidR="00607842" w:rsidRPr="009025F4" w:rsidRDefault="00607842" w:rsidP="008B744B">
                  <w:r w:rsidRPr="009025F4">
                    <w:t>знание карты и умение ей пользоваться;</w:t>
                  </w:r>
                </w:p>
                <w:p w:rsidR="00607842" w:rsidRPr="009025F4" w:rsidRDefault="00607842" w:rsidP="008B744B">
                  <w:r w:rsidRPr="009025F4">
                    <w:t xml:space="preserve">при решении географических задач сделаны второстепенные ошибки. </w:t>
                  </w:r>
                </w:p>
                <w:p w:rsidR="00607842" w:rsidRPr="009025F4" w:rsidRDefault="00607842" w:rsidP="008B744B">
                  <w:r w:rsidRPr="009025F4">
                    <w:t xml:space="preserve"> Оценка "3" ставится, если ученик: </w:t>
                  </w:r>
                </w:p>
                <w:p w:rsidR="00607842" w:rsidRPr="009025F4" w:rsidRDefault="00607842" w:rsidP="008B744B">
                  <w:r w:rsidRPr="009025F4">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607842" w:rsidRPr="009025F4" w:rsidRDefault="00607842" w:rsidP="008B744B">
                  <w:r w:rsidRPr="009025F4">
                    <w:t xml:space="preserve">материал излагает несистематизированно, фрагментарно, не всегда последовательно; </w:t>
                  </w:r>
                </w:p>
                <w:p w:rsidR="00607842" w:rsidRPr="009025F4" w:rsidRDefault="00607842" w:rsidP="008B744B">
                  <w:r w:rsidRPr="009025F4">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607842" w:rsidRPr="009025F4" w:rsidRDefault="00607842" w:rsidP="008B744B">
                  <w:r w:rsidRPr="009025F4">
                    <w:t xml:space="preserve">допустил ошибки и неточности в использовании научной терминологии, определения понятий дал недостаточно четкие; </w:t>
                  </w:r>
                </w:p>
                <w:p w:rsidR="00607842" w:rsidRPr="009025F4" w:rsidRDefault="00607842" w:rsidP="008B744B">
                  <w:r w:rsidRPr="009025F4">
                    <w:t xml:space="preserve">не использовал в качестве доказательства выводы и обобщения из наблюдений, фактов, опытов или допустил ошибки при их изложении; </w:t>
                  </w:r>
                </w:p>
                <w:p w:rsidR="00607842" w:rsidRPr="009025F4" w:rsidRDefault="00607842" w:rsidP="008B744B">
                  <w:r w:rsidRPr="009025F4">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607842" w:rsidRPr="009025F4" w:rsidRDefault="00607842" w:rsidP="008B744B">
                  <w:r w:rsidRPr="009025F4">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607842" w:rsidRPr="009025F4" w:rsidRDefault="00607842" w:rsidP="008B744B">
                  <w:r w:rsidRPr="009025F4">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607842" w:rsidRPr="009025F4" w:rsidRDefault="00607842" w:rsidP="008B744B">
                  <w:r w:rsidRPr="009025F4">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607842" w:rsidRPr="009025F4" w:rsidRDefault="00607842" w:rsidP="008B744B">
                  <w:r w:rsidRPr="009025F4">
                    <w:t>скудны географические представления, преобладают формалистические знания;</w:t>
                  </w:r>
                </w:p>
                <w:p w:rsidR="00607842" w:rsidRPr="009025F4" w:rsidRDefault="00607842" w:rsidP="008B744B">
                  <w:r w:rsidRPr="009025F4">
                    <w:t>знание карты недостаточное, показ на ней сбивчивый;</w:t>
                  </w:r>
                </w:p>
                <w:p w:rsidR="00607842" w:rsidRPr="009025F4" w:rsidRDefault="00607842" w:rsidP="008B744B">
                  <w:r w:rsidRPr="009025F4">
                    <w:t>только при помощи наводящих вопросов ученик улавливает географические связи.</w:t>
                  </w:r>
                </w:p>
                <w:p w:rsidR="00607842" w:rsidRPr="009025F4" w:rsidRDefault="00607842" w:rsidP="008B744B">
                  <w:r w:rsidRPr="009025F4">
                    <w:t xml:space="preserve">Оценка "2" ставится, если ученик: </w:t>
                  </w:r>
                </w:p>
                <w:p w:rsidR="00607842" w:rsidRPr="009025F4" w:rsidRDefault="00607842" w:rsidP="008B744B">
                  <w:r w:rsidRPr="009025F4">
                    <w:t xml:space="preserve">не усвоил и не раскрыл основное содержание материала; </w:t>
                  </w:r>
                </w:p>
                <w:p w:rsidR="00607842" w:rsidRPr="009025F4" w:rsidRDefault="00607842" w:rsidP="008B744B">
                  <w:r w:rsidRPr="009025F4">
                    <w:t xml:space="preserve">не делает выводов и обобщений. </w:t>
                  </w:r>
                </w:p>
                <w:p w:rsidR="00607842" w:rsidRPr="009025F4" w:rsidRDefault="00607842" w:rsidP="008B744B">
                  <w:r w:rsidRPr="009025F4">
                    <w:lastRenderedPageBreak/>
                    <w:t xml:space="preserve">не знает и не понимает значительную или основную часть программного материала в пределах поставленных вопросов; </w:t>
                  </w:r>
                </w:p>
                <w:p w:rsidR="00607842" w:rsidRPr="009025F4" w:rsidRDefault="00607842" w:rsidP="008B744B">
                  <w:r w:rsidRPr="009025F4">
                    <w:t xml:space="preserve">или имеет слабо сформированные и неполные знания и не умеет применять их к решению конкретных вопросов и задач по образцу; </w:t>
                  </w:r>
                </w:p>
                <w:p w:rsidR="00607842" w:rsidRPr="009025F4" w:rsidRDefault="00607842" w:rsidP="008B744B">
                  <w:r w:rsidRPr="009025F4">
                    <w:t xml:space="preserve">или при ответе (на один вопрос) допускает более двух грубых ошибок, которые не может исправить даже при помощи учителя. </w:t>
                  </w:r>
                </w:p>
                <w:p w:rsidR="00607842" w:rsidRPr="009025F4" w:rsidRDefault="00607842" w:rsidP="008B744B">
                  <w:r w:rsidRPr="009025F4">
                    <w:t>имеются грубые ошибки  в использовании карты.</w:t>
                  </w:r>
                </w:p>
                <w:p w:rsidR="00607842" w:rsidRPr="009025F4" w:rsidRDefault="00607842" w:rsidP="008B744B">
                  <w:r w:rsidRPr="009025F4">
                    <w:t xml:space="preserve">Оценка "1" ставится, если ученик: </w:t>
                  </w:r>
                </w:p>
                <w:p w:rsidR="00607842" w:rsidRPr="009025F4" w:rsidRDefault="00607842" w:rsidP="008B744B">
                  <w:r w:rsidRPr="009025F4">
                    <w:t xml:space="preserve">не может ответить ни на один из поставленных вопросов; </w:t>
                  </w:r>
                </w:p>
                <w:p w:rsidR="00607842" w:rsidRPr="009025F4" w:rsidRDefault="00607842" w:rsidP="008B744B">
                  <w:r w:rsidRPr="009025F4">
                    <w:t xml:space="preserve">полностью не усвоил материал. </w:t>
                  </w:r>
                </w:p>
                <w:p w:rsidR="00607842" w:rsidRPr="009025F4" w:rsidRDefault="00607842" w:rsidP="008B744B">
                  <w:r w:rsidRPr="009025F4">
                    <w:t xml:space="preserve">  </w:t>
                  </w:r>
                </w:p>
                <w:p w:rsidR="00607842" w:rsidRPr="009025F4" w:rsidRDefault="00607842" w:rsidP="008B744B">
                  <w:r w:rsidRPr="009025F4">
                    <w:t>Оценка самостоятельных письменных работ.</w:t>
                  </w:r>
                </w:p>
                <w:p w:rsidR="00607842" w:rsidRPr="009025F4" w:rsidRDefault="00607842" w:rsidP="008B744B">
                  <w:r w:rsidRPr="009025F4">
                    <w:t xml:space="preserve">Оценка "5" ставится, если ученик: </w:t>
                  </w:r>
                </w:p>
                <w:p w:rsidR="00607842" w:rsidRPr="009025F4" w:rsidRDefault="00607842" w:rsidP="008B744B">
                  <w:r w:rsidRPr="009025F4">
                    <w:t xml:space="preserve">выполнил работу без ошибок и недочетов; </w:t>
                  </w:r>
                </w:p>
                <w:p w:rsidR="00607842" w:rsidRPr="009025F4" w:rsidRDefault="00607842" w:rsidP="008B744B">
                  <w:r w:rsidRPr="009025F4">
                    <w:t xml:space="preserve">допустил не более одного недочета. </w:t>
                  </w:r>
                </w:p>
                <w:p w:rsidR="00607842" w:rsidRPr="009025F4" w:rsidRDefault="00607842" w:rsidP="008B744B">
                  <w:r w:rsidRPr="009025F4">
                    <w:t xml:space="preserve">Оценка "4" ставится, если ученик выполнил работу полностью, но допустил в ней: </w:t>
                  </w:r>
                </w:p>
                <w:p w:rsidR="00607842" w:rsidRPr="009025F4" w:rsidRDefault="00607842" w:rsidP="008B744B">
                  <w:r w:rsidRPr="009025F4">
                    <w:t xml:space="preserve">не более одной негрубой ошибки и одного недочета; </w:t>
                  </w:r>
                </w:p>
                <w:p w:rsidR="00607842" w:rsidRPr="009025F4" w:rsidRDefault="00607842" w:rsidP="008B744B">
                  <w:r w:rsidRPr="009025F4">
                    <w:t xml:space="preserve">или не более двух недочетов. </w:t>
                  </w:r>
                </w:p>
                <w:p w:rsidR="00607842" w:rsidRPr="009025F4" w:rsidRDefault="00607842" w:rsidP="008B744B">
                  <w:r w:rsidRPr="009025F4">
                    <w:t xml:space="preserve">Оценка "3" ставится, если ученик правильно выполнил не менее половины работы или допустил: </w:t>
                  </w:r>
                </w:p>
                <w:p w:rsidR="00607842" w:rsidRPr="009025F4" w:rsidRDefault="00607842" w:rsidP="008B744B">
                  <w:r w:rsidRPr="009025F4">
                    <w:t xml:space="preserve">не более двух грубых ошибок; </w:t>
                  </w:r>
                </w:p>
                <w:p w:rsidR="00607842" w:rsidRPr="009025F4" w:rsidRDefault="00607842" w:rsidP="008B744B">
                  <w:r w:rsidRPr="009025F4">
                    <w:t xml:space="preserve">или не более одной грубой и одной негрубой ошибки и одного недочета; </w:t>
                  </w:r>
                </w:p>
                <w:p w:rsidR="00607842" w:rsidRPr="009025F4" w:rsidRDefault="00607842" w:rsidP="008B744B">
                  <w:r w:rsidRPr="009025F4">
                    <w:t xml:space="preserve">или не более двух-трех негрубых ошибок; </w:t>
                  </w:r>
                </w:p>
                <w:p w:rsidR="00607842" w:rsidRPr="009025F4" w:rsidRDefault="00607842" w:rsidP="008B744B">
                  <w:r w:rsidRPr="009025F4">
                    <w:t xml:space="preserve">или одной негрубой ошибки и трех недочетов; </w:t>
                  </w:r>
                </w:p>
                <w:p w:rsidR="00607842" w:rsidRPr="009025F4" w:rsidRDefault="00607842" w:rsidP="008B744B">
                  <w:r w:rsidRPr="009025F4">
                    <w:t xml:space="preserve">или при отсутствии ошибок, но при наличии четырех-пяти недочетов. </w:t>
                  </w:r>
                </w:p>
                <w:p w:rsidR="00607842" w:rsidRPr="009025F4" w:rsidRDefault="00607842" w:rsidP="008B744B">
                  <w:r w:rsidRPr="009025F4">
                    <w:t xml:space="preserve">Оценка "2" ставится, если ученик: </w:t>
                  </w:r>
                </w:p>
                <w:p w:rsidR="00607842" w:rsidRPr="009025F4" w:rsidRDefault="00607842" w:rsidP="008B744B">
                  <w:r w:rsidRPr="009025F4">
                    <w:t xml:space="preserve">допустил число ошибок и недочетов превосходящее норму, при которой может быть выставлена оценка "3"; </w:t>
                  </w:r>
                </w:p>
                <w:p w:rsidR="00607842" w:rsidRPr="009025F4" w:rsidRDefault="00607842" w:rsidP="008B744B">
                  <w:r w:rsidRPr="009025F4">
                    <w:t xml:space="preserve">или если правильно выполнил менее половины работы. </w:t>
                  </w:r>
                </w:p>
                <w:p w:rsidR="00607842" w:rsidRPr="009025F4" w:rsidRDefault="00607842" w:rsidP="008B744B">
                  <w:r w:rsidRPr="009025F4">
                    <w:t xml:space="preserve">Оценка "1" ставится, если ученик: </w:t>
                  </w:r>
                </w:p>
                <w:p w:rsidR="00607842" w:rsidRPr="009025F4" w:rsidRDefault="00607842" w:rsidP="008B744B">
                  <w:r w:rsidRPr="009025F4">
                    <w:lastRenderedPageBreak/>
                    <w:t xml:space="preserve">не приступал к выполнению работы; </w:t>
                  </w:r>
                </w:p>
                <w:p w:rsidR="00607842" w:rsidRPr="009025F4" w:rsidRDefault="00607842" w:rsidP="008B744B">
                  <w:r w:rsidRPr="009025F4">
                    <w:t xml:space="preserve">или правильно выполнил не более 10 % всех заданий. </w:t>
                  </w:r>
                </w:p>
                <w:p w:rsidR="00607842" w:rsidRPr="009025F4" w:rsidRDefault="00607842" w:rsidP="008B744B">
                  <w:r w:rsidRPr="009025F4">
                    <w:t xml:space="preserve">Примечание. </w:t>
                  </w:r>
                </w:p>
                <w:p w:rsidR="00607842" w:rsidRPr="009025F4" w:rsidRDefault="00607842" w:rsidP="008B744B">
                  <w:r w:rsidRPr="009025F4">
                    <w:t xml:space="preserve">Учитель имеет право поставить ученику оценку выше той, которая предусмотрена нормами, если учеником оригинально выполнена работа. </w:t>
                  </w:r>
                </w:p>
                <w:p w:rsidR="00607842" w:rsidRPr="009025F4" w:rsidRDefault="00607842" w:rsidP="008B744B">
                  <w:r w:rsidRPr="009025F4">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607842" w:rsidRPr="009025F4" w:rsidRDefault="00607842" w:rsidP="008B744B">
                  <w:r w:rsidRPr="009025F4">
                    <w:t>  </w:t>
                  </w:r>
                </w:p>
                <w:p w:rsidR="00607842" w:rsidRPr="009025F4" w:rsidRDefault="00607842" w:rsidP="008B744B">
                  <w:r w:rsidRPr="009025F4">
                    <w:t>Критерии выставления оценок за проверочные тесты.</w:t>
                  </w:r>
                </w:p>
                <w:p w:rsidR="00607842" w:rsidRPr="009025F4" w:rsidRDefault="00607842" w:rsidP="008B744B">
                  <w:r w:rsidRPr="009025F4">
                    <w:t>1. Критерии выставления оценок за тест, состоящий из 10 вопросов.</w:t>
                  </w:r>
                </w:p>
                <w:p w:rsidR="00607842" w:rsidRPr="009025F4" w:rsidRDefault="00607842" w:rsidP="008B744B">
                  <w:r w:rsidRPr="009025F4">
                    <w:t>   Время выполнения работы: 10-15 мин.</w:t>
                  </w:r>
                </w:p>
                <w:p w:rsidR="00607842" w:rsidRPr="009025F4" w:rsidRDefault="00607842" w:rsidP="008B744B">
                  <w:r w:rsidRPr="009025F4">
                    <w:t>Оценка «5» - 10 правильных ответов, «4» - 7-9, «3» - 5-6, «2» - менее 5 правильных ответов.</w:t>
                  </w:r>
                </w:p>
                <w:p w:rsidR="00607842" w:rsidRPr="009025F4" w:rsidRDefault="00607842" w:rsidP="008B744B">
                  <w:r w:rsidRPr="009025F4">
                    <w:t> 2. Критерии выставления оценок за тест, состоящий из 20 вопросов.</w:t>
                  </w:r>
                </w:p>
                <w:p w:rsidR="00607842" w:rsidRPr="009025F4" w:rsidRDefault="00607842" w:rsidP="008B744B">
                  <w:r w:rsidRPr="009025F4">
                    <w:t>Время выполнения работы: 30-40 мин.</w:t>
                  </w:r>
                </w:p>
                <w:p w:rsidR="00607842" w:rsidRPr="009025F4" w:rsidRDefault="00607842" w:rsidP="008B744B">
                  <w:r w:rsidRPr="009025F4">
                    <w:t>Оценка «5» - 18-20 правильных ответов, «4» - 14-17, «3» - 10-13, «2» - менее 10 правильных ответов.</w:t>
                  </w:r>
                </w:p>
                <w:p w:rsidR="00607842" w:rsidRPr="009025F4" w:rsidRDefault="00607842" w:rsidP="008B744B">
                  <w:r w:rsidRPr="009025F4">
                    <w:t>Оценка качества выполнения      практических и самостоятельных работ по географии.</w:t>
                  </w:r>
                </w:p>
                <w:p w:rsidR="00607842" w:rsidRPr="009025F4" w:rsidRDefault="00607842" w:rsidP="008B744B">
                  <w:r w:rsidRPr="009025F4">
                    <w:t>Отметка "5"</w:t>
                  </w:r>
                </w:p>
                <w:p w:rsidR="00607842" w:rsidRPr="009025F4" w:rsidRDefault="00607842" w:rsidP="008B744B">
                  <w:r w:rsidRPr="009025F4">
                    <w:t> Практическая или самостоятельная работа выполнена в полном объеме с соблюдением необходимой последовательно 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 телем или выбрана самими учащимися.                                    </w:t>
                  </w:r>
                </w:p>
                <w:p w:rsidR="00607842" w:rsidRPr="009025F4" w:rsidRDefault="00607842" w:rsidP="008B744B">
                  <w:r w:rsidRPr="009025F4">
                    <w:t>Отметка "4"</w:t>
                  </w:r>
                </w:p>
                <w:p w:rsidR="00607842" w:rsidRPr="009025F4" w:rsidRDefault="00607842" w:rsidP="008B744B">
                  <w:r w:rsidRPr="009025F4">
                    <w:t>      Практическая или самостоятельная работа выполнена уча 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 тата (перестановка пунктов типового плана при характеристи ке отдельных территорий или стран и т.д.).</w:t>
                  </w:r>
                </w:p>
                <w:p w:rsidR="00607842" w:rsidRPr="009025F4" w:rsidRDefault="00607842" w:rsidP="008B744B">
                  <w:r w:rsidRPr="009025F4">
                    <w:t xml:space="preserve">Использованы указанные учителем источники знаний, включая страницы атласа, таблицы из приложения к учебни ку, страницы из статистических сборников. Работа показала знание основного теоретического материала и овладение уме ниями, необходимыми для самостоятельного выполнения ра боты. Допускаются неточности и небрежность в оформлении </w:t>
                  </w:r>
                  <w:r w:rsidRPr="009025F4">
                    <w:lastRenderedPageBreak/>
                    <w:t>ре зультатов работы.</w:t>
                  </w:r>
                </w:p>
                <w:p w:rsidR="00607842" w:rsidRPr="009025F4" w:rsidRDefault="00607842" w:rsidP="008B744B">
                  <w:r w:rsidRPr="009025F4">
                    <w:t>Отметка "3"</w:t>
                  </w:r>
                </w:p>
                <w:p w:rsidR="00607842" w:rsidRPr="009025F4" w:rsidRDefault="00607842" w:rsidP="008B744B">
                  <w:r w:rsidRPr="009025F4">
                    <w:t>Практическая работа выполнена и оформлена учащимися с помощью учителя или хорошо подготовленных и уже выпол нивших на "отлично" данную работу учащихся. На выполне ние работы затрачено много времени (можно дать возможность доделать работу дома). Учащиеся показали знания теоретиче ского материала, но испытывали затруднения при самостоя тельной работе с картами атласа, статистическими материала ми, географическими инструментами.</w:t>
                  </w:r>
                </w:p>
                <w:p w:rsidR="00607842" w:rsidRPr="009025F4" w:rsidRDefault="00607842" w:rsidP="008B744B">
                  <w:r w:rsidRPr="009025F4">
                    <w:t>Отметка "2"</w:t>
                  </w:r>
                </w:p>
                <w:p w:rsidR="00607842" w:rsidRPr="009025F4" w:rsidRDefault="00607842" w:rsidP="008B744B">
                  <w:r w:rsidRPr="009025F4">
                    <w:t>Выставляется в том случае, когда учащиеся оказались не подготовленными к выполнению этой работы. Полученные ре зультаты не позволяют сделать правильных выводов и полно 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 товки учащегося.</w:t>
                  </w:r>
                </w:p>
                <w:p w:rsidR="00607842" w:rsidRPr="009025F4" w:rsidRDefault="00607842" w:rsidP="008B744B">
                  <w:r w:rsidRPr="009025F4">
                    <w:t>Используемый УМК</w:t>
                  </w:r>
                </w:p>
                <w:p w:rsidR="00607842" w:rsidRPr="009025F4" w:rsidRDefault="00607842" w:rsidP="008B744B">
                  <w:r w:rsidRPr="009025F4">
                    <w:t xml:space="preserve">1.Т.П. Герасимова, Н.П. Неклюдова. Начальный курс географии. – М.: Дрофа, 2007. 2.География. Начальный курс. 6 кл.: Контурные карты, -М., Издательство «Картография», 2008. </w:t>
                  </w:r>
                </w:p>
                <w:p w:rsidR="00607842" w:rsidRPr="009025F4" w:rsidRDefault="00607842" w:rsidP="008B744B">
                  <w:r w:rsidRPr="009025F4">
                    <w:t>3.География. Начальный курс. 6 кл.: Атлас, --  М.; Издательство «Картография», 2008</w:t>
                  </w:r>
                </w:p>
                <w:p w:rsidR="00607842" w:rsidRPr="009025F4" w:rsidRDefault="00607842" w:rsidP="008B744B">
                  <w:r w:rsidRPr="009025F4">
                    <w:t>Список используемой литературы:</w:t>
                  </w:r>
                </w:p>
                <w:p w:rsidR="00607842" w:rsidRPr="009025F4" w:rsidRDefault="00607842" w:rsidP="008B744B">
                  <w:r w:rsidRPr="009025F4">
                    <w:t>        1. Примерная программа основного общего образования по географии для 6-9 классов, стр.10-21 /сборник: Петрова Н.Н. Новый образовательный стандарт. Оценка качества подготовки выпускников основной школы по географии: 9 класс. – М., «Экзамен», 2006.</w:t>
                  </w:r>
                </w:p>
                <w:p w:rsidR="00607842" w:rsidRPr="009025F4" w:rsidRDefault="00607842" w:rsidP="008B744B">
                  <w:r w:rsidRPr="009025F4">
                    <w:t>2. Петрова Н.Н. Новый образовательный стандарт. Оценка качества подготовки выпускников основной школы по географии: 9 класс. – М., «Экзамен», 2006.</w:t>
                  </w:r>
                </w:p>
                <w:p w:rsidR="00607842" w:rsidRPr="009025F4" w:rsidRDefault="00607842" w:rsidP="008B744B">
                  <w:r w:rsidRPr="009025F4">
                    <w:t>3. Никитина Н.А. Поурочные разработки по географии. 6 класс. – М., «ВАКО», 2006.</w:t>
                  </w:r>
                </w:p>
                <w:p w:rsidR="00607842" w:rsidRPr="009025F4" w:rsidRDefault="00607842" w:rsidP="008B744B">
                  <w:r w:rsidRPr="009025F4">
                    <w:t>4. И.И.Нагорная. География. 6 класс. Поурочные планы к учебнику Т.П. Герасимовой, Н.П. Неклюдовой “Начальный курс географии. 6 класс”, Метод. пособие. – Волгоград, «Учитель», 2004.</w:t>
                  </w:r>
                </w:p>
                <w:p w:rsidR="00607842" w:rsidRPr="009025F4" w:rsidRDefault="00607842" w:rsidP="008B744B">
                  <w:r w:rsidRPr="009025F4">
                    <w:t>5. Летягин А.А., Душина И.В. и др. География: Программа. 6-10 классы общеобразовательных учреждений. – М., « Вентана-Граф», 2007.</w:t>
                  </w:r>
                </w:p>
                <w:p w:rsidR="00607842" w:rsidRPr="009025F4" w:rsidRDefault="00607842" w:rsidP="008B744B">
                  <w:r w:rsidRPr="009025F4">
                    <w:t>6. Рабочие программы по географии. 6-9 классы (линии учебников издательств «Просвещение», «Дрофа», «Русское слово»)/Авт.-сост. Н.В.Болотникова. – М, « Глобус», 2008.</w:t>
                  </w:r>
                </w:p>
                <w:p w:rsidR="00607842" w:rsidRPr="009025F4" w:rsidRDefault="00607842" w:rsidP="008B744B">
                  <w:r w:rsidRPr="009025F4">
                    <w:t>7. Учебные диски: «1 С.Образовательная коллекция.  Начальный курс географии. 6 класс», «Уроки  Кирилла и Мефодия. 6 класс»</w:t>
                  </w:r>
                </w:p>
                <w:p w:rsidR="00607842" w:rsidRPr="009025F4" w:rsidRDefault="00607842" w:rsidP="008B744B">
                  <w:r w:rsidRPr="009025F4">
                    <w:t xml:space="preserve">8. Москвоведение. География Москвы и Московской области. Под редакцией А.И.Алексеева, </w:t>
                  </w:r>
                  <w:r w:rsidRPr="009025F4">
                    <w:lastRenderedPageBreak/>
                    <w:t>В.В.Глушковой, Г.Я.Лисенковой, Э.М.Раковской. – М., «Экопрос», 1994</w:t>
                  </w:r>
                </w:p>
                <w:p w:rsidR="00607842" w:rsidRDefault="00607842" w:rsidP="008B744B">
                  <w:r w:rsidRPr="009025F4">
                    <w:t>Приложение к рабочей учебной программе.</w:t>
                  </w:r>
                </w:p>
                <w:p w:rsidR="00607842" w:rsidRDefault="00607842" w:rsidP="008B744B"/>
                <w:p w:rsidR="00607842" w:rsidRDefault="00607842" w:rsidP="008B744B"/>
                <w:p w:rsidR="00607842" w:rsidRPr="00A924B7" w:rsidRDefault="00607842" w:rsidP="00A924B7">
                  <w:pPr>
                    <w:jc w:val="center"/>
                    <w:rPr>
                      <w:sz w:val="36"/>
                      <w:szCs w:val="36"/>
                    </w:rPr>
                  </w:pPr>
                  <w:r w:rsidRPr="00A924B7">
                    <w:rPr>
                      <w:sz w:val="36"/>
                      <w:szCs w:val="36"/>
                    </w:rPr>
                    <w:t>Тематическое планирование уроков географии 6 класс.</w:t>
                  </w:r>
                </w:p>
                <w:tbl>
                  <w:tblPr>
                    <w:tblW w:w="5000" w:type="pct"/>
                    <w:tblCellSpacing w:w="0" w:type="dxa"/>
                    <w:tblCellMar>
                      <w:left w:w="0" w:type="dxa"/>
                      <w:right w:w="0" w:type="dxa"/>
                    </w:tblCellMar>
                    <w:tblLook w:val="00A0" w:firstRow="1" w:lastRow="0" w:firstColumn="1" w:lastColumn="0" w:noHBand="0" w:noVBand="0"/>
                  </w:tblPr>
                  <w:tblGrid>
                    <w:gridCol w:w="911"/>
                    <w:gridCol w:w="5482"/>
                    <w:gridCol w:w="1413"/>
                    <w:gridCol w:w="1253"/>
                  </w:tblGrid>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w:t>
                        </w:r>
                      </w:p>
                      <w:p w:rsidR="00607842" w:rsidRPr="009025F4" w:rsidRDefault="00607842" w:rsidP="008B744B">
                        <w:r w:rsidRPr="009025F4">
                          <w:t>урока</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                                             Тема урока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 xml:space="preserve">Дата </w:t>
                        </w:r>
                      </w:p>
                      <w:p w:rsidR="00607842" w:rsidRPr="009025F4" w:rsidRDefault="00607842" w:rsidP="008B744B">
                        <w:r w:rsidRPr="009025F4">
                          <w:t>проведения</w:t>
                        </w:r>
                      </w:p>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Примеча-</w:t>
                        </w:r>
                      </w:p>
                      <w:p w:rsidR="00607842" w:rsidRPr="009025F4" w:rsidRDefault="00607842" w:rsidP="008B744B">
                        <w:r w:rsidRPr="009025F4">
                          <w:t>ние</w:t>
                        </w:r>
                      </w:p>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1(1).</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ВВЕДЕНИЕ – 3 ч.</w:t>
                        </w:r>
                      </w:p>
                      <w:p w:rsidR="00607842" w:rsidRPr="009025F4" w:rsidRDefault="00607842" w:rsidP="008B744B">
                        <w:r w:rsidRPr="009025F4">
                          <w:t>Что изучает география.  Практическая работа №1 «Наблюдение за погодой и сезонными изменениями».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2(2).</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Развитие географических знаний о Земле.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3(3).</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Земля – планета солнечной системы. Луна.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4(1).</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ИЗОБРАЖЕНИЕ ЗЕМНОЙ ПОВЕРХНОСТИ– 14 ч..</w:t>
                        </w:r>
                      </w:p>
                      <w:p w:rsidR="00607842" w:rsidRPr="009025F4" w:rsidRDefault="00607842" w:rsidP="008B744B">
                        <w:r w:rsidRPr="009025F4">
                          <w:t>ПЛАН МЕСТНОСТИ -6 ч.</w:t>
                        </w:r>
                      </w:p>
                      <w:p w:rsidR="00607842" w:rsidRPr="009025F4" w:rsidRDefault="00607842" w:rsidP="008B744B">
                        <w:r w:rsidRPr="009025F4">
                          <w:t>Понятие о плане местности.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5(2).</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Масштаб плана. Практическая работа №2</w:t>
                        </w:r>
                      </w:p>
                      <w:p w:rsidR="00607842" w:rsidRPr="009025F4" w:rsidRDefault="00607842" w:rsidP="008B744B">
                        <w:r w:rsidRPr="009025F4">
                          <w:t>« Измерение расстояний по плану местности».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6(3).</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Стороны горизонта. Ориентирование на местности и по плану.</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7(4).</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Изображение неровностей земной поверхности.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8(5).</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Съемка местности. Способы глазомерной съемки. Практическая работа №3 «Построение плана пришкольного участка».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9(6).</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Обобщение знаний по теме «План местности». Практическая работа № 4 «Чтение плана местности».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10(1).</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ГЕОГРАФИЧЕСКАЯ КАРТА – 8 ч.</w:t>
                        </w:r>
                      </w:p>
                      <w:p w:rsidR="00607842" w:rsidRPr="009025F4" w:rsidRDefault="00607842" w:rsidP="008B744B">
                        <w:r w:rsidRPr="009025F4">
                          <w:t>Формы и размеры Земли. Практическая работа № 5 «Определение расстояний и направлений на глобусе».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11(2).</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Географическая карта.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lastRenderedPageBreak/>
                          <w:t>12(3).</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Градусная сетка.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13(4).</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Географическая широта и долгота.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14(5).</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Географические координаты.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15(6).</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Изображение высот и глубин на картах.</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16(7).</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Значение планов местности и карт.</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17(8).</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Обобщение знаний по теме «Географическая карта».. Практическая работа № 6 « Определение географических координат объектов».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18(1).</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ОБОЛОЧКИ ЗЕМЛИ.  – 38 Ч.</w:t>
                        </w:r>
                      </w:p>
                      <w:p w:rsidR="00607842" w:rsidRPr="009025F4" w:rsidRDefault="00607842" w:rsidP="008B744B">
                        <w:r w:rsidRPr="009025F4">
                          <w:t>ЛИТОСФЕРА – 8 Ч.</w:t>
                        </w:r>
                      </w:p>
                      <w:p w:rsidR="00607842" w:rsidRPr="009025F4" w:rsidRDefault="00607842" w:rsidP="008B744B">
                        <w:r w:rsidRPr="009025F4">
                          <w:t>Внутреннее строение Земли.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19(2).</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Породы, слагающие земную кору. Практическая работа</w:t>
                        </w:r>
                      </w:p>
                      <w:p w:rsidR="00607842" w:rsidRPr="009025F4" w:rsidRDefault="00607842" w:rsidP="008B744B">
                        <w:r w:rsidRPr="009025F4">
                          <w:t> № 7 « Определение горных пород по образцам».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20(3).</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Движение земной коры.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21(4).</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Вулканы, горячие источники. Гейзеры.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22(5).</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Рельеф суши. Горы суши.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23(6).</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Равнины суши.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24(7).</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Рельеф дна Мирового океана. Практическая работа № 8   « Описание рельефа дна океана по плану».</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25(8).</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Обобщение знаний по теме «Литосфера».</w:t>
                        </w:r>
                      </w:p>
                      <w:p w:rsidR="00607842" w:rsidRPr="009025F4" w:rsidRDefault="00607842" w:rsidP="008B744B">
                        <w:r w:rsidRPr="009025F4">
                          <w:t>Практическая работа № 9« Определение географического положения гор и равнин по плану».</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26(1).</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ГИДРОСФЕРА – 14 Ч.</w:t>
                        </w:r>
                      </w:p>
                      <w:p w:rsidR="00607842" w:rsidRPr="009025F4" w:rsidRDefault="00607842" w:rsidP="008B744B">
                        <w:r w:rsidRPr="009025F4">
                          <w:t>Вода на  Земле. Практическая работа № 10</w:t>
                        </w:r>
                      </w:p>
                      <w:p w:rsidR="00607842" w:rsidRPr="009025F4" w:rsidRDefault="00607842" w:rsidP="008B744B">
                        <w:r w:rsidRPr="009025F4">
                          <w:t>« Описание круговорота воды в природе».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27(2).</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Мировой океан и его части. Практическая работа №11</w:t>
                        </w:r>
                      </w:p>
                      <w:p w:rsidR="00607842" w:rsidRPr="009025F4" w:rsidRDefault="00607842" w:rsidP="008B744B">
                        <w:r w:rsidRPr="009025F4">
                          <w:t>« Обозначение на карте объектов гидросферы».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28(3).</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Свойства вод Мирового океана.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lastRenderedPageBreak/>
                          <w:t>29(4).</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Волны в океане.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30(5).</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Течения в океане. Практическая работа №12 «Обозначение на карте направлений крупных течений».</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31(5).</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Изучение Мирового океана.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32(7).</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Обобщение знаний по теме «Мировой Океан».</w:t>
                        </w:r>
                      </w:p>
                      <w:p w:rsidR="00607842" w:rsidRPr="009025F4" w:rsidRDefault="00607842" w:rsidP="008B744B">
                        <w:r w:rsidRPr="009025F4">
                          <w:t>Практическая работа №13 « Характеристика географического положения морей по плану».</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33(8).</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 xml:space="preserve">Воды суши. Подземные воды. </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34(9).</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Реки.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Сл.</w:t>
                        </w:r>
                      </w:p>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35(10).</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Питание и режим рек.</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36(11).</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Озера.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37(12).</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Ледники.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Сл.</w:t>
                        </w:r>
                      </w:p>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38(13).</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 xml:space="preserve">Искусственные водоемы. </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39(14).</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Обобщение знаний по теме « Воды суши». Практическая работа № 14 « Характеристика географического положения рек и озер».</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Сл.</w:t>
                        </w:r>
                      </w:p>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40(1).</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АТМОСФЕРА – 10 Ч.</w:t>
                        </w:r>
                      </w:p>
                      <w:p w:rsidR="00607842" w:rsidRPr="009025F4" w:rsidRDefault="00607842" w:rsidP="008B744B">
                        <w:r w:rsidRPr="009025F4">
                          <w:t>Атмосфера, ее строение.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41(2).</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Температура воздуха. Суточный и годовой ход температуры. Практическая работа № 15  « Построение графика температуры за месяц».</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42(3).</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Атмосферное давление.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43(4).</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Ветер.</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Cл.</w:t>
                        </w:r>
                      </w:p>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44(5).</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Водяной пар и облака.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45(6).</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Атмосферные осадки.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Сл.</w:t>
                        </w:r>
                      </w:p>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46(7).</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Погода. Климат.</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47(8).</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Распределение солнечного света и тепла. Практическая работа № 16  «Обозначение поясов освещенности Земли».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Сл.</w:t>
                        </w:r>
                      </w:p>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lastRenderedPageBreak/>
                          <w:t>48(9).</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 xml:space="preserve">Причины, влияющие на климат. </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49(10).</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Обобщение знаний по теме « Атмосфера». Практическая работа № 17 « Обработка  метеонаблюдений».</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50(1).</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БИОСФЕРА – 6 Ч.</w:t>
                        </w:r>
                      </w:p>
                      <w:p w:rsidR="00607842" w:rsidRPr="009025F4" w:rsidRDefault="00607842" w:rsidP="008B744B">
                        <w:r w:rsidRPr="009025F4">
                          <w:t>Организмы на Земле.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Сл.</w:t>
                        </w:r>
                      </w:p>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51(2).</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Природные зоны Земли.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52(3).</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 xml:space="preserve">Организмы в Мировом океане. </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53(4).</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Воздействие организмов на оболочки Земли. Почвы.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54(5).</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Природные комплексы. Географическая оболочка.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55(6).</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Обобщение знаний по теме «Биосфера». Практическая работа № 18 « Определение взаимосвязей природных комплексов».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56(1).</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ПРИРОДА И ЧЕЛОВЕК – 5 ЧАСОВ</w:t>
                        </w:r>
                      </w:p>
                      <w:p w:rsidR="00607842" w:rsidRPr="009025F4" w:rsidRDefault="00607842" w:rsidP="008B744B">
                        <w:r w:rsidRPr="009025F4">
                          <w:t>НАСЕЛЕНИЕ ЗЕМЛИ – 4 Ч.</w:t>
                        </w:r>
                      </w:p>
                      <w:p w:rsidR="00607842" w:rsidRPr="009025F4" w:rsidRDefault="00607842" w:rsidP="008B744B">
                        <w:r w:rsidRPr="009025F4">
                          <w:t>Численность населения Земли. Расовый состав.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57(2).</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Типы населенных пунктов.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58(3).</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Народы и государства.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59(4).</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Обобщение знаний по теме «Население Земли». Практическая работа № 19 « Определение географического положения крупнейших государств.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60(1).</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ВЛИЯНИЕ ПРИРОДЫ НА ЖИЗНЬ ЧЕЛОВЕКА – 1 Ч.</w:t>
                        </w:r>
                      </w:p>
                      <w:p w:rsidR="00607842" w:rsidRPr="009025F4" w:rsidRDefault="00607842" w:rsidP="008B744B">
                        <w:r w:rsidRPr="009025F4">
                          <w:t>Стихийные природные явления.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61(1).</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ПРИРОДА И НАСЕЛЕНИЕ СВОЕЙ МЕСТНОСТИ -10 Ч.</w:t>
                        </w:r>
                      </w:p>
                      <w:p w:rsidR="00607842" w:rsidRPr="009025F4" w:rsidRDefault="00607842" w:rsidP="008B744B">
                        <w:r w:rsidRPr="009025F4">
                          <w:t xml:space="preserve">Географическое положение Московской области и Воскресенского района. Практическая работа № 20 </w:t>
                        </w:r>
                      </w:p>
                      <w:p w:rsidR="00607842" w:rsidRPr="009025F4" w:rsidRDefault="00607842" w:rsidP="008B744B">
                        <w:r w:rsidRPr="009025F4">
                          <w:t>« Обозначение на карте своего населенного пункта».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62(2).</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 xml:space="preserve">Особенности рельефа своей местности. </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63(3).</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 xml:space="preserve">Климат Подмосковья и сезоны года. Практическая работа </w:t>
                        </w:r>
                      </w:p>
                      <w:p w:rsidR="00607842" w:rsidRPr="009025F4" w:rsidRDefault="00607842" w:rsidP="008B744B">
                        <w:r w:rsidRPr="009025F4">
                          <w:lastRenderedPageBreak/>
                          <w:t>№ 21 «Описание климата своей местности».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lastRenderedPageBreak/>
                          <w:t>64(4).</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Реки  и  озера региона.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65(5).</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Почвы Подмосковья.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66(6).</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Растительный и животный мир региона.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67(7).</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Природные комплексы и их изменение человеком. Практическая работа № 22 «Характеристика природных комплексов своей местности».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68(8).</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Население и города Подмосковья.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69 (9).</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Хозяйственная деятельность и экологическая ситуация в регионе.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r w:rsidR="00607842" w:rsidRPr="009025F4" w:rsidTr="00A456EF">
                    <w:trPr>
                      <w:tblCellSpacing w:w="0" w:type="dxa"/>
                    </w:trPr>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70(10).</w:t>
                        </w:r>
                      </w:p>
                    </w:tc>
                    <w:tc>
                      <w:tcPr>
                        <w:tcW w:w="6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r w:rsidRPr="009025F4">
                          <w:t>Повторение темы «  Природа и население своей местности».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bl>
                <w:p w:rsidR="00607842" w:rsidRPr="009025F4" w:rsidRDefault="00607842" w:rsidP="008B744B"/>
              </w:tc>
            </w:tr>
            <w:tr w:rsidR="00607842" w:rsidRPr="009025F4" w:rsidTr="00A924B7">
              <w:trPr>
                <w:tblCellSpacing w:w="0" w:type="dxa"/>
              </w:trPr>
              <w:tc>
                <w:tcPr>
                  <w:tcW w:w="9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842" w:rsidRPr="009025F4" w:rsidRDefault="00607842" w:rsidP="008B744B"/>
              </w:tc>
            </w:tr>
          </w:tbl>
          <w:p w:rsidR="00607842" w:rsidRPr="009025F4" w:rsidRDefault="00607842" w:rsidP="008B744B"/>
        </w:tc>
      </w:tr>
    </w:tbl>
    <w:p w:rsidR="00607842" w:rsidRPr="008B744B" w:rsidRDefault="00607842" w:rsidP="008B744B"/>
    <w:p w:rsidR="00607842" w:rsidRDefault="00607842"/>
    <w:sectPr w:rsidR="00607842" w:rsidSect="005C4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44B"/>
    <w:rsid w:val="00113BB0"/>
    <w:rsid w:val="001A2AA4"/>
    <w:rsid w:val="00310D22"/>
    <w:rsid w:val="00350468"/>
    <w:rsid w:val="00461C78"/>
    <w:rsid w:val="005C4A59"/>
    <w:rsid w:val="00607842"/>
    <w:rsid w:val="00630C78"/>
    <w:rsid w:val="006A1C53"/>
    <w:rsid w:val="00707034"/>
    <w:rsid w:val="0085074E"/>
    <w:rsid w:val="008B744B"/>
    <w:rsid w:val="009025F4"/>
    <w:rsid w:val="00A456EF"/>
    <w:rsid w:val="00A924B7"/>
    <w:rsid w:val="00C32C87"/>
    <w:rsid w:val="00DD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5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4807</Words>
  <Characters>27403</Characters>
  <Application>Microsoft Office Word</Application>
  <DocSecurity>0</DocSecurity>
  <Lines>228</Lines>
  <Paragraphs>64</Paragraphs>
  <ScaleCrop>false</ScaleCrop>
  <Company>slider999</Company>
  <LinksUpToDate>false</LinksUpToDate>
  <CharactersWithSpaces>32146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МОУ Фруктовская СОШ</cp:lastModifiedBy>
  <cp:revision>6</cp:revision>
  <cp:lastPrinted>2013-07-09T07:34:00Z</cp:lastPrinted>
  <dcterms:created xsi:type="dcterms:W3CDTF">2013-07-09T06:15:00Z</dcterms:created>
  <dcterms:modified xsi:type="dcterms:W3CDTF">2013-10-28T06:28:00Z</dcterms:modified>
</cp:coreProperties>
</file>